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51" w:rsidRDefault="00981951" w:rsidP="00981951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Společnost NVB LINE, zabývající se dopravním značením, přijme na svou provozovnu ve Kvasicích </w:t>
      </w:r>
    </w:p>
    <w:p w:rsidR="0082262A" w:rsidRDefault="00981951" w:rsidP="00981951">
      <w:pPr>
        <w:rPr>
          <w:b/>
          <w:bCs/>
        </w:rPr>
      </w:pPr>
      <w:r>
        <w:rPr>
          <w:b/>
          <w:bCs/>
        </w:rPr>
        <w:t xml:space="preserve">dělníky </w:t>
      </w:r>
      <w:r w:rsidR="0085597C">
        <w:rPr>
          <w:b/>
          <w:bCs/>
        </w:rPr>
        <w:t>na údržbu a opravy</w:t>
      </w:r>
      <w:r>
        <w:rPr>
          <w:b/>
          <w:bCs/>
        </w:rPr>
        <w:t xml:space="preserve"> komunikací</w:t>
      </w:r>
      <w:r w:rsidR="0085597C">
        <w:rPr>
          <w:b/>
          <w:bCs/>
        </w:rPr>
        <w:t xml:space="preserve"> </w:t>
      </w:r>
      <w:r>
        <w:rPr>
          <w:b/>
          <w:bCs/>
        </w:rPr>
        <w:t xml:space="preserve">na </w:t>
      </w:r>
      <w:r w:rsidR="0082262A">
        <w:rPr>
          <w:b/>
          <w:bCs/>
        </w:rPr>
        <w:t xml:space="preserve">částečný i plný pracovní úvazek, </w:t>
      </w:r>
      <w:r>
        <w:rPr>
          <w:b/>
          <w:bCs/>
        </w:rPr>
        <w:t>obojí s okamžitým nástupem.</w:t>
      </w:r>
      <w:r w:rsidR="000720B1">
        <w:rPr>
          <w:b/>
          <w:bCs/>
        </w:rPr>
        <w:t xml:space="preserve"> </w:t>
      </w:r>
      <w:r w:rsidR="002E7102">
        <w:rPr>
          <w:b/>
          <w:bCs/>
        </w:rPr>
        <w:t>Pro uchazeče s profesním ŘP je připraven náborový příspěvek.</w:t>
      </w:r>
    </w:p>
    <w:p w:rsidR="00981951" w:rsidRDefault="00981951" w:rsidP="00981951">
      <w:pPr>
        <w:rPr>
          <w:b/>
          <w:bCs/>
        </w:rPr>
      </w:pPr>
    </w:p>
    <w:p w:rsidR="00981951" w:rsidRDefault="00981951" w:rsidP="00981951">
      <w:pPr>
        <w:rPr>
          <w:b/>
          <w:bCs/>
        </w:rPr>
      </w:pPr>
      <w:r>
        <w:rPr>
          <w:b/>
          <w:bCs/>
        </w:rPr>
        <w:t>Pro více informací prosím kontaktujte paní Nakládalovou na telefonu 770 184</w:t>
      </w:r>
      <w:r w:rsidR="0082262A">
        <w:rPr>
          <w:b/>
          <w:bCs/>
        </w:rPr>
        <w:t> </w:t>
      </w:r>
      <w:r>
        <w:rPr>
          <w:b/>
          <w:bCs/>
        </w:rPr>
        <w:t>337</w:t>
      </w:r>
      <w:r w:rsidR="0082262A">
        <w:rPr>
          <w:b/>
          <w:bCs/>
        </w:rPr>
        <w:t>.</w:t>
      </w:r>
    </w:p>
    <w:p w:rsidR="004C30E8" w:rsidRPr="00F070EC" w:rsidRDefault="004C30E8" w:rsidP="00F070EC"/>
    <w:sectPr w:rsidR="004C30E8" w:rsidRPr="00F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361B"/>
    <w:multiLevelType w:val="hybridMultilevel"/>
    <w:tmpl w:val="EE7EF3CC"/>
    <w:lvl w:ilvl="0" w:tplc="3810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8"/>
    <w:rsid w:val="000720B1"/>
    <w:rsid w:val="00081713"/>
    <w:rsid w:val="0021797C"/>
    <w:rsid w:val="002A2351"/>
    <w:rsid w:val="002E7102"/>
    <w:rsid w:val="00351048"/>
    <w:rsid w:val="003A5189"/>
    <w:rsid w:val="004C30E8"/>
    <w:rsid w:val="005B5A8E"/>
    <w:rsid w:val="00612D0E"/>
    <w:rsid w:val="006D69E4"/>
    <w:rsid w:val="007755FC"/>
    <w:rsid w:val="0082262A"/>
    <w:rsid w:val="0085597C"/>
    <w:rsid w:val="00905A80"/>
    <w:rsid w:val="009067B2"/>
    <w:rsid w:val="00981951"/>
    <w:rsid w:val="009E14D0"/>
    <w:rsid w:val="009E5EC1"/>
    <w:rsid w:val="00AC47AE"/>
    <w:rsid w:val="00AE2C6F"/>
    <w:rsid w:val="00EF74B7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C1A-4A87-4E9A-BABB-984B9CF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0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0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F070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Sazovice</cp:lastModifiedBy>
  <cp:revision>2</cp:revision>
  <dcterms:created xsi:type="dcterms:W3CDTF">2022-08-03T05:54:00Z</dcterms:created>
  <dcterms:modified xsi:type="dcterms:W3CDTF">2022-08-03T05:54:00Z</dcterms:modified>
</cp:coreProperties>
</file>